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E3" w:rsidRDefault="00230E4F" w:rsidP="00230E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30E4F" w:rsidRDefault="00230E4F" w:rsidP="00230E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РЯЗАНЦЕВСКАЯ СРЕДНЯЯ ШКОЛА</w:t>
      </w:r>
    </w:p>
    <w:p w:rsidR="00BC3538" w:rsidRDefault="00BC3538" w:rsidP="00230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4F" w:rsidRDefault="007F4205" w:rsidP="00230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20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F4205" w:rsidRDefault="007F4205" w:rsidP="00230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повышению финансовой  грамотности обучающихся в рамках </w:t>
      </w:r>
    </w:p>
    <w:p w:rsidR="007F4205" w:rsidRDefault="007F4205" w:rsidP="00230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Всероссийских недель финансовой грамотности</w:t>
      </w:r>
    </w:p>
    <w:p w:rsidR="007F4205" w:rsidRDefault="007F4205" w:rsidP="00230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27 марта по 16 апреля 2023 г.</w:t>
      </w:r>
    </w:p>
    <w:p w:rsidR="00BC3538" w:rsidRDefault="00BC3538" w:rsidP="00BC3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C3538" w:rsidRDefault="00BC3538" w:rsidP="00BC3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знаний обучающихся о финансах, их роли в жизни человека  и общества.</w:t>
      </w:r>
    </w:p>
    <w:p w:rsidR="00BC3538" w:rsidRDefault="00BC3538" w:rsidP="00BC35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0994" w:rsidRDefault="003B0994" w:rsidP="00BC3538">
      <w:pPr>
        <w:jc w:val="both"/>
        <w:rPr>
          <w:rFonts w:ascii="Times New Roman" w:hAnsi="Times New Roman" w:cs="Times New Roman"/>
          <w:sz w:val="28"/>
          <w:szCs w:val="28"/>
        </w:rPr>
      </w:pPr>
      <w:r w:rsidRPr="003B0994">
        <w:rPr>
          <w:rFonts w:ascii="Times New Roman" w:hAnsi="Times New Roman" w:cs="Times New Roman"/>
          <w:sz w:val="28"/>
          <w:szCs w:val="28"/>
        </w:rPr>
        <w:t xml:space="preserve">-воспитывать уважительное отношение </w:t>
      </w:r>
      <w:r>
        <w:rPr>
          <w:rFonts w:ascii="Times New Roman" w:hAnsi="Times New Roman" w:cs="Times New Roman"/>
          <w:sz w:val="28"/>
          <w:szCs w:val="28"/>
        </w:rPr>
        <w:t xml:space="preserve"> к деньгам и финансам;</w:t>
      </w:r>
    </w:p>
    <w:p w:rsidR="003B0994" w:rsidRDefault="003B0994" w:rsidP="00BC3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умения учащихся обращаться с деньгами, вести учет доходов и расходов, составлять личный финансовый план;</w:t>
      </w:r>
    </w:p>
    <w:p w:rsidR="003B0994" w:rsidRDefault="003B0994" w:rsidP="00BC3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представление о  финансовых отношениях и финансовых институтах общества.</w:t>
      </w:r>
    </w:p>
    <w:tbl>
      <w:tblPr>
        <w:tblStyle w:val="a3"/>
        <w:tblW w:w="0" w:type="auto"/>
        <w:tblLook w:val="04A0"/>
      </w:tblPr>
      <w:tblGrid>
        <w:gridCol w:w="675"/>
        <w:gridCol w:w="5812"/>
        <w:gridCol w:w="1328"/>
        <w:gridCol w:w="2606"/>
      </w:tblGrid>
      <w:tr w:rsidR="003B0994" w:rsidRPr="003B0994" w:rsidTr="003B0994">
        <w:tc>
          <w:tcPr>
            <w:tcW w:w="675" w:type="dxa"/>
          </w:tcPr>
          <w:p w:rsidR="003B0994" w:rsidRPr="003B0994" w:rsidRDefault="003B0994" w:rsidP="00BC35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9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09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09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3B0994" w:rsidRPr="003B0994" w:rsidRDefault="003B0994" w:rsidP="00BC35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328" w:type="dxa"/>
          </w:tcPr>
          <w:p w:rsidR="003B0994" w:rsidRPr="003B0994" w:rsidRDefault="003B0994" w:rsidP="00BC35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99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6" w:type="dxa"/>
          </w:tcPr>
          <w:p w:rsidR="003B0994" w:rsidRPr="003B0994" w:rsidRDefault="003B0994" w:rsidP="00BC35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9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0994" w:rsidRPr="003B0994" w:rsidTr="003B0994">
        <w:tc>
          <w:tcPr>
            <w:tcW w:w="675" w:type="dxa"/>
          </w:tcPr>
          <w:p w:rsidR="003B0994" w:rsidRPr="003B0994" w:rsidRDefault="003B0994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B0994" w:rsidRPr="00326DDC" w:rsidRDefault="00326DDC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Единого Интернет - портала финансовой грамотности учащихся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26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fingramota</w:t>
            </w:r>
            <w:proofErr w:type="spellEnd"/>
            <w:r w:rsidRPr="00326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1328" w:type="dxa"/>
          </w:tcPr>
          <w:p w:rsidR="003B0994" w:rsidRPr="00326DDC" w:rsidRDefault="00326DDC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течение года</w:t>
            </w:r>
          </w:p>
        </w:tc>
        <w:tc>
          <w:tcPr>
            <w:tcW w:w="2606" w:type="dxa"/>
          </w:tcPr>
          <w:p w:rsidR="003B0994" w:rsidRPr="003B0994" w:rsidRDefault="00326DDC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3B0994" w:rsidRPr="003B0994" w:rsidTr="003B0994">
        <w:tc>
          <w:tcPr>
            <w:tcW w:w="675" w:type="dxa"/>
          </w:tcPr>
          <w:p w:rsidR="003B0994" w:rsidRPr="003B0994" w:rsidRDefault="003B0994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B0994" w:rsidRPr="003B0994" w:rsidRDefault="00326DDC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 материалов по финансовой грамотности на стендах и на сайте ОО.</w:t>
            </w:r>
          </w:p>
        </w:tc>
        <w:tc>
          <w:tcPr>
            <w:tcW w:w="1328" w:type="dxa"/>
          </w:tcPr>
          <w:p w:rsidR="003B0994" w:rsidRPr="003B0994" w:rsidRDefault="00326DDC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течение года</w:t>
            </w:r>
          </w:p>
        </w:tc>
        <w:tc>
          <w:tcPr>
            <w:tcW w:w="2606" w:type="dxa"/>
          </w:tcPr>
          <w:p w:rsidR="003B0994" w:rsidRPr="003B0994" w:rsidRDefault="00326DDC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B0994" w:rsidRPr="003B0994" w:rsidTr="003B0994">
        <w:tc>
          <w:tcPr>
            <w:tcW w:w="675" w:type="dxa"/>
          </w:tcPr>
          <w:p w:rsidR="003B0994" w:rsidRPr="003B0994" w:rsidRDefault="003B0994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B0994" w:rsidRPr="003B0994" w:rsidRDefault="009D0A5E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«Изучая мир финансов, получаешь больше шансов» (5-6 классы)</w:t>
            </w:r>
          </w:p>
        </w:tc>
        <w:tc>
          <w:tcPr>
            <w:tcW w:w="1328" w:type="dxa"/>
          </w:tcPr>
          <w:p w:rsidR="003B0994" w:rsidRPr="003B0994" w:rsidRDefault="00EA193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606" w:type="dxa"/>
          </w:tcPr>
          <w:p w:rsidR="003B0994" w:rsidRPr="003B0994" w:rsidRDefault="009D0A5E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994" w:rsidRPr="003B0994" w:rsidTr="003B0994">
        <w:tc>
          <w:tcPr>
            <w:tcW w:w="675" w:type="dxa"/>
          </w:tcPr>
          <w:p w:rsidR="003B0994" w:rsidRPr="003B0994" w:rsidRDefault="003B0994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B0994" w:rsidRPr="003B0994" w:rsidRDefault="009D0A5E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 «Будь осторожен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Молодежь и цифровая безопасность» (10-11 классы)</w:t>
            </w:r>
          </w:p>
        </w:tc>
        <w:tc>
          <w:tcPr>
            <w:tcW w:w="1328" w:type="dxa"/>
          </w:tcPr>
          <w:p w:rsidR="003B0994" w:rsidRPr="003B0994" w:rsidRDefault="00EA193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2606" w:type="dxa"/>
          </w:tcPr>
          <w:p w:rsidR="003B0994" w:rsidRPr="003B0994" w:rsidRDefault="009D0A5E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994" w:rsidRPr="003B0994" w:rsidTr="003B0994">
        <w:tc>
          <w:tcPr>
            <w:tcW w:w="675" w:type="dxa"/>
          </w:tcPr>
          <w:p w:rsidR="003B0994" w:rsidRPr="003B0994" w:rsidRDefault="003B0994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B0994" w:rsidRPr="003B0994" w:rsidRDefault="00FF47FA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«Финансовое путешествие по любимым сказкам» (1-2 классы)</w:t>
            </w:r>
          </w:p>
        </w:tc>
        <w:tc>
          <w:tcPr>
            <w:tcW w:w="1328" w:type="dxa"/>
          </w:tcPr>
          <w:p w:rsidR="003B0994" w:rsidRPr="003B0994" w:rsidRDefault="00EA193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</w:t>
            </w:r>
          </w:p>
        </w:tc>
        <w:tc>
          <w:tcPr>
            <w:tcW w:w="2606" w:type="dxa"/>
          </w:tcPr>
          <w:p w:rsidR="003B0994" w:rsidRPr="003B0994" w:rsidRDefault="00FF47FA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994" w:rsidRPr="003B0994" w:rsidTr="003B0994">
        <w:tc>
          <w:tcPr>
            <w:tcW w:w="675" w:type="dxa"/>
          </w:tcPr>
          <w:p w:rsidR="003B0994" w:rsidRPr="003B0994" w:rsidRDefault="003B0994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B0994" w:rsidRPr="003B0994" w:rsidRDefault="00AA38F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викторина «В гостях у Гнома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конома» (3-4 классы)</w:t>
            </w:r>
          </w:p>
        </w:tc>
        <w:tc>
          <w:tcPr>
            <w:tcW w:w="1328" w:type="dxa"/>
          </w:tcPr>
          <w:p w:rsidR="003B0994" w:rsidRPr="003B0994" w:rsidRDefault="00EA193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606" w:type="dxa"/>
          </w:tcPr>
          <w:p w:rsidR="003B0994" w:rsidRPr="003B0994" w:rsidRDefault="00AA38F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994" w:rsidRPr="003B0994" w:rsidTr="003B0994">
        <w:tc>
          <w:tcPr>
            <w:tcW w:w="675" w:type="dxa"/>
          </w:tcPr>
          <w:p w:rsidR="003B0994" w:rsidRPr="003B0994" w:rsidRDefault="003B0994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3B0994" w:rsidRPr="003B0994" w:rsidRDefault="00AA38FB" w:rsidP="00AA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стране Экономике» (7-8 классы)</w:t>
            </w:r>
          </w:p>
        </w:tc>
        <w:tc>
          <w:tcPr>
            <w:tcW w:w="1328" w:type="dxa"/>
          </w:tcPr>
          <w:p w:rsidR="003B0994" w:rsidRPr="003B0994" w:rsidRDefault="00EA193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14.05.2023</w:t>
            </w:r>
          </w:p>
        </w:tc>
        <w:tc>
          <w:tcPr>
            <w:tcW w:w="2606" w:type="dxa"/>
          </w:tcPr>
          <w:p w:rsidR="003B0994" w:rsidRPr="003B0994" w:rsidRDefault="00AA38F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994" w:rsidRPr="003B0994" w:rsidTr="003B0994">
        <w:tc>
          <w:tcPr>
            <w:tcW w:w="675" w:type="dxa"/>
          </w:tcPr>
          <w:p w:rsidR="003B0994" w:rsidRPr="003B0994" w:rsidRDefault="003B0994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3B0994" w:rsidRPr="003B0994" w:rsidRDefault="00AA38F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(5-9 классы).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28" w:type="dxa"/>
          </w:tcPr>
          <w:p w:rsidR="003B0994" w:rsidRPr="003B0994" w:rsidRDefault="00AA38F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2606" w:type="dxa"/>
          </w:tcPr>
          <w:p w:rsidR="003B0994" w:rsidRPr="003B0994" w:rsidRDefault="00AA38F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994" w:rsidRPr="003B0994" w:rsidTr="003B0994">
        <w:tc>
          <w:tcPr>
            <w:tcW w:w="675" w:type="dxa"/>
          </w:tcPr>
          <w:p w:rsidR="003B0994" w:rsidRPr="003B0994" w:rsidRDefault="003B0994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3B0994" w:rsidRPr="003B0994" w:rsidRDefault="00AA38F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по финансовой грамотности (5-9 классы).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28" w:type="dxa"/>
          </w:tcPr>
          <w:p w:rsidR="003B0994" w:rsidRPr="003B0994" w:rsidRDefault="00AA38F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01-31.03.2023</w:t>
            </w:r>
          </w:p>
        </w:tc>
        <w:tc>
          <w:tcPr>
            <w:tcW w:w="2606" w:type="dxa"/>
          </w:tcPr>
          <w:p w:rsidR="003B0994" w:rsidRPr="003B0994" w:rsidRDefault="00AA38F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994" w:rsidRPr="003B0994" w:rsidTr="003B0994">
        <w:tc>
          <w:tcPr>
            <w:tcW w:w="675" w:type="dxa"/>
          </w:tcPr>
          <w:p w:rsidR="003B0994" w:rsidRPr="003B0994" w:rsidRDefault="003B0994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2" w:type="dxa"/>
          </w:tcPr>
          <w:p w:rsidR="003B0994" w:rsidRPr="003B0994" w:rsidRDefault="00AA38F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викторине «Финансовые инструменты» в рамках марафона  финансовой грамотности (5-8 классы). ГОАУ ЯО «Центр детей и юношества».</w:t>
            </w:r>
          </w:p>
        </w:tc>
        <w:tc>
          <w:tcPr>
            <w:tcW w:w="1328" w:type="dxa"/>
          </w:tcPr>
          <w:p w:rsidR="003B0994" w:rsidRPr="003B0994" w:rsidRDefault="00FE227C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38F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606" w:type="dxa"/>
          </w:tcPr>
          <w:p w:rsidR="003B0994" w:rsidRPr="003B0994" w:rsidRDefault="00AA38F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994" w:rsidRPr="003B0994" w:rsidTr="003B0994">
        <w:tc>
          <w:tcPr>
            <w:tcW w:w="675" w:type="dxa"/>
          </w:tcPr>
          <w:p w:rsidR="003B0994" w:rsidRPr="003B0994" w:rsidRDefault="003B0994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3B0994" w:rsidRPr="003B0994" w:rsidRDefault="00AA38F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онлайн-игре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«Кто хочет стать миллионером». ГОАУ ЯО «Центр детей и юношества».</w:t>
            </w:r>
          </w:p>
        </w:tc>
        <w:tc>
          <w:tcPr>
            <w:tcW w:w="1328" w:type="dxa"/>
          </w:tcPr>
          <w:p w:rsidR="003B0994" w:rsidRPr="003B0994" w:rsidRDefault="00FE227C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38F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606" w:type="dxa"/>
          </w:tcPr>
          <w:p w:rsidR="003B0994" w:rsidRPr="003B0994" w:rsidRDefault="00AA38F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994" w:rsidRPr="003B0994" w:rsidTr="003B0994">
        <w:tc>
          <w:tcPr>
            <w:tcW w:w="675" w:type="dxa"/>
          </w:tcPr>
          <w:p w:rsidR="003B0994" w:rsidRPr="003B0994" w:rsidRDefault="003B0994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3B0994" w:rsidRPr="003B0994" w:rsidRDefault="00AA38F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328" w:type="dxa"/>
          </w:tcPr>
          <w:p w:rsidR="003B0994" w:rsidRPr="003B0994" w:rsidRDefault="00AA38F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606" w:type="dxa"/>
          </w:tcPr>
          <w:p w:rsidR="003B0994" w:rsidRPr="003B0994" w:rsidRDefault="00AA38FB" w:rsidP="00BC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3B0994" w:rsidRPr="003B0994" w:rsidRDefault="003B0994" w:rsidP="00BC3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538" w:rsidRPr="00BC3538" w:rsidRDefault="00BC3538" w:rsidP="00BC35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</w:p>
    <w:sectPr w:rsidR="00BC3538" w:rsidRPr="00BC3538" w:rsidSect="00230E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E4F"/>
    <w:rsid w:val="00230E4F"/>
    <w:rsid w:val="00326DDC"/>
    <w:rsid w:val="003B0994"/>
    <w:rsid w:val="004E41C6"/>
    <w:rsid w:val="00660093"/>
    <w:rsid w:val="007F4205"/>
    <w:rsid w:val="009D0A5E"/>
    <w:rsid w:val="00AA38FB"/>
    <w:rsid w:val="00BC3538"/>
    <w:rsid w:val="00DF0DE3"/>
    <w:rsid w:val="00EA193B"/>
    <w:rsid w:val="00FE227C"/>
    <w:rsid w:val="00FF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2023-04-16T03:56:00Z</dcterms:created>
  <dcterms:modified xsi:type="dcterms:W3CDTF">2023-04-18T18:22:00Z</dcterms:modified>
</cp:coreProperties>
</file>